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91" w:rsidRPr="00053F93" w:rsidRDefault="00920491" w:rsidP="00920491">
      <w:pPr>
        <w:jc w:val="center"/>
      </w:pPr>
      <w:r w:rsidRPr="00053F93">
        <w:t>ЗАЯВКА</w:t>
      </w:r>
    </w:p>
    <w:p w:rsidR="00920491" w:rsidRPr="00053F93" w:rsidRDefault="00920491" w:rsidP="00920491">
      <w:pPr>
        <w:jc w:val="center"/>
      </w:pPr>
      <w:r w:rsidRPr="00053F93">
        <w:t xml:space="preserve">для участі у </w:t>
      </w:r>
      <w:r>
        <w:rPr>
          <w:lang w:val="en-US"/>
        </w:rPr>
        <w:t>V</w:t>
      </w:r>
      <w:r w:rsidRPr="0057186A">
        <w:rPr>
          <w:lang w:val="ru-RU"/>
        </w:rPr>
        <w:t xml:space="preserve"> </w:t>
      </w:r>
      <w:r w:rsidRPr="00053F93">
        <w:t>Міжнародній науково-практичній конференції</w:t>
      </w:r>
    </w:p>
    <w:p w:rsidR="00920491" w:rsidRPr="00C65382" w:rsidRDefault="00920491" w:rsidP="00920491">
      <w:pPr>
        <w:jc w:val="center"/>
        <w:rPr>
          <w:lang w:val="ru-RU"/>
        </w:rPr>
      </w:pPr>
      <w:r w:rsidRPr="00053F93">
        <w:t xml:space="preserve">«Взаємодія одиниць мови </w:t>
      </w:r>
      <w:r w:rsidR="00C65382">
        <w:t>і</w:t>
      </w:r>
      <w:bookmarkStart w:id="0" w:name="_GoBack"/>
      <w:bookmarkEnd w:id="0"/>
      <w:r w:rsidRPr="00053F93">
        <w:t xml:space="preserve"> мовлення: комунікативно-когнітивний, соціокультурний, перекладознавчий і методичний аспекти»</w:t>
      </w:r>
    </w:p>
    <w:p w:rsidR="00920491" w:rsidRPr="00C65382" w:rsidRDefault="00920491" w:rsidP="00920491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6682"/>
      </w:tblGrid>
      <w:tr w:rsidR="00920491" w:rsidRPr="00053F93" w:rsidTr="00920491">
        <w:trPr>
          <w:trHeight w:val="106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1" w:rsidRPr="00053F93" w:rsidRDefault="00920491" w:rsidP="009B50DC">
            <w:r w:rsidRPr="00053F93">
              <w:t>Прізвище, ім’я, по батькові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1" w:rsidRPr="00053F93" w:rsidRDefault="00920491" w:rsidP="009B50DC"/>
        </w:tc>
      </w:tr>
      <w:tr w:rsidR="00920491" w:rsidRPr="00053F93" w:rsidTr="00920491">
        <w:trPr>
          <w:trHeight w:val="835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1" w:rsidRPr="00053F93" w:rsidRDefault="00920491" w:rsidP="009B50DC">
            <w:r w:rsidRPr="00053F93">
              <w:t>Науковий ступінь,</w:t>
            </w:r>
            <w:r>
              <w:t xml:space="preserve"> </w:t>
            </w:r>
            <w:r w:rsidRPr="00053F93">
              <w:t>вчене звання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1" w:rsidRPr="00053F93" w:rsidRDefault="00920491" w:rsidP="009B50DC"/>
        </w:tc>
      </w:tr>
      <w:tr w:rsidR="00920491" w:rsidRPr="00053F93" w:rsidTr="00920491">
        <w:trPr>
          <w:trHeight w:val="127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1" w:rsidRPr="00053F93" w:rsidRDefault="00920491" w:rsidP="009B50DC">
            <w:r w:rsidRPr="00053F93">
              <w:t>Місце постійної</w:t>
            </w:r>
            <w:r>
              <w:t xml:space="preserve"> </w:t>
            </w:r>
            <w:r w:rsidRPr="00053F93">
              <w:t>роботи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1" w:rsidRPr="00053F93" w:rsidRDefault="00920491" w:rsidP="009B50DC"/>
        </w:tc>
      </w:tr>
      <w:tr w:rsidR="00920491" w:rsidRPr="00053F93" w:rsidTr="00920491">
        <w:trPr>
          <w:trHeight w:val="65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1" w:rsidRPr="00053F93" w:rsidRDefault="00920491" w:rsidP="009B50DC">
            <w:r w:rsidRPr="00053F93">
              <w:t>Посада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1" w:rsidRPr="00053F93" w:rsidRDefault="00920491" w:rsidP="009B50DC"/>
        </w:tc>
      </w:tr>
      <w:tr w:rsidR="00920491" w:rsidRPr="00053F93" w:rsidTr="00920491">
        <w:trPr>
          <w:trHeight w:val="99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1" w:rsidRDefault="00920491" w:rsidP="009B50DC">
            <w:r w:rsidRPr="00053F93">
              <w:t xml:space="preserve">Адреса </w:t>
            </w:r>
          </w:p>
          <w:p w:rsidR="00920491" w:rsidRPr="00053F93" w:rsidRDefault="00920491" w:rsidP="009B50DC">
            <w:r w:rsidRPr="00053F93">
              <w:t>(для</w:t>
            </w:r>
            <w:r>
              <w:t xml:space="preserve"> </w:t>
            </w:r>
            <w:r w:rsidRPr="00053F93">
              <w:t>пересилки)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1" w:rsidRPr="00053F93" w:rsidRDefault="00920491" w:rsidP="009B50DC"/>
        </w:tc>
      </w:tr>
      <w:tr w:rsidR="00920491" w:rsidRPr="00053F93" w:rsidTr="00920491">
        <w:trPr>
          <w:trHeight w:val="845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1" w:rsidRPr="00053F93" w:rsidRDefault="00920491" w:rsidP="009B50DC">
            <w:r w:rsidRPr="00053F93">
              <w:t>Контактні телефони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1" w:rsidRPr="00053F93" w:rsidRDefault="00920491" w:rsidP="009B50DC"/>
        </w:tc>
      </w:tr>
      <w:tr w:rsidR="00920491" w:rsidRPr="00053F93" w:rsidTr="00920491">
        <w:trPr>
          <w:trHeight w:val="69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1" w:rsidRPr="00053F93" w:rsidRDefault="00920491" w:rsidP="009B50DC">
            <w:r w:rsidRPr="00053F93">
              <w:t>E-mail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1" w:rsidRPr="00053F93" w:rsidRDefault="00920491" w:rsidP="009B50DC"/>
        </w:tc>
      </w:tr>
      <w:tr w:rsidR="00920491" w:rsidRPr="00053F93" w:rsidTr="00920491">
        <w:trPr>
          <w:trHeight w:val="117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1" w:rsidRPr="00053F93" w:rsidRDefault="00920491" w:rsidP="009B50DC">
            <w:r w:rsidRPr="00053F93">
              <w:t>Тема доповіді</w:t>
            </w:r>
            <w:r>
              <w:t xml:space="preserve"> </w:t>
            </w:r>
            <w:r w:rsidRPr="00053F93">
              <w:t>/</w:t>
            </w:r>
            <w:r>
              <w:t xml:space="preserve"> </w:t>
            </w:r>
            <w:r w:rsidRPr="00053F93">
              <w:t>Назва тез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91" w:rsidRPr="00053F93" w:rsidRDefault="00920491" w:rsidP="009B50DC"/>
        </w:tc>
      </w:tr>
      <w:tr w:rsidR="00920491" w:rsidRPr="00053F93" w:rsidTr="00920491">
        <w:trPr>
          <w:trHeight w:val="918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1" w:rsidRPr="00053F93" w:rsidRDefault="00920491" w:rsidP="009B50DC">
            <w:r w:rsidRPr="00053F93">
              <w:t>Форма участі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1" w:rsidRPr="00053F93" w:rsidRDefault="00920491" w:rsidP="009B50DC"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7D2597" wp14:editId="6717D85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99060</wp:posOffset>
                      </wp:positionV>
                      <wp:extent cx="228600" cy="223520"/>
                      <wp:effectExtent l="6350" t="13335" r="12700" b="1079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1.75pt;margin-top:7.8pt;width:18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"/>
                  </w:pict>
                </mc:Fallback>
              </mc:AlternateContent>
            </w:r>
            <w:r>
              <w:t xml:space="preserve">     </w:t>
            </w:r>
            <w:r>
              <w:rPr>
                <w:lang w:val="en-US"/>
              </w:rPr>
              <w:t xml:space="preserve"> </w:t>
            </w:r>
            <w:r>
              <w:t>заочна</w:t>
            </w:r>
          </w:p>
          <w:p w:rsidR="00920491" w:rsidRPr="00053F93" w:rsidRDefault="00920491" w:rsidP="009B50DC"/>
        </w:tc>
      </w:tr>
      <w:tr w:rsidR="00920491" w:rsidRPr="00053F93" w:rsidTr="00920491">
        <w:trPr>
          <w:trHeight w:val="975"/>
        </w:trPr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1" w:rsidRPr="00053F93" w:rsidRDefault="00920491" w:rsidP="009B50DC"/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491" w:rsidRPr="00053F93" w:rsidRDefault="00920491" w:rsidP="009B50DC"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D43EB4" wp14:editId="21764DD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114300</wp:posOffset>
                      </wp:positionV>
                      <wp:extent cx="228600" cy="223520"/>
                      <wp:effectExtent l="6350" t="9525" r="12700" b="508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1.75pt;margin-top:9pt;width:18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"/>
                  </w:pict>
                </mc:Fallback>
              </mc:AlternateContent>
            </w:r>
            <w:r>
              <w:t xml:space="preserve">           очна</w:t>
            </w:r>
          </w:p>
          <w:p w:rsidR="00920491" w:rsidRPr="00053F93" w:rsidRDefault="00920491" w:rsidP="009B50DC"/>
        </w:tc>
      </w:tr>
      <w:tr w:rsidR="00920491" w:rsidRPr="00053F93" w:rsidTr="00920491">
        <w:trPr>
          <w:trHeight w:val="974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91" w:rsidRDefault="00920491" w:rsidP="009B50DC">
            <w:r>
              <w:t>Необхідність</w:t>
            </w:r>
          </w:p>
          <w:p w:rsidR="00920491" w:rsidRPr="00071CBB" w:rsidRDefault="00920491" w:rsidP="009B50DC">
            <w:pPr>
              <w:rPr>
                <w:lang w:val="ru-RU"/>
              </w:rPr>
            </w:pPr>
            <w:r>
              <w:t>в</w:t>
            </w:r>
            <w:r w:rsidRPr="00053F93">
              <w:t>икористання</w:t>
            </w:r>
          </w:p>
          <w:p w:rsidR="00920491" w:rsidRPr="008E3FEC" w:rsidRDefault="00920491" w:rsidP="009B50DC">
            <w:pPr>
              <w:rPr>
                <w:lang w:val="ru-RU"/>
              </w:rPr>
            </w:pPr>
            <w:r>
              <w:rPr>
                <w:lang w:val="ru-RU"/>
              </w:rPr>
              <w:t>обладнання</w:t>
            </w:r>
          </w:p>
          <w:p w:rsidR="00920491" w:rsidRPr="00053F93" w:rsidRDefault="00920491" w:rsidP="009B50DC">
            <w:r>
              <w:t>(для виступаючих)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1" w:rsidRPr="00053F93" w:rsidRDefault="00920491" w:rsidP="009B50DC"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9511C3" wp14:editId="3BD74BD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92075</wp:posOffset>
                      </wp:positionV>
                      <wp:extent cx="228600" cy="223520"/>
                      <wp:effectExtent l="6350" t="6350" r="12700" b="825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1.75pt;margin-top:7.25pt;width:18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"/>
                  </w:pict>
                </mc:Fallback>
              </mc:AlternateContent>
            </w:r>
            <w:r>
              <w:t xml:space="preserve">      </w:t>
            </w:r>
            <w:r w:rsidRPr="00053F93">
              <w:t>проектора</w:t>
            </w:r>
          </w:p>
          <w:p w:rsidR="00920491" w:rsidRPr="00053F93" w:rsidRDefault="00920491" w:rsidP="009B50DC"/>
        </w:tc>
      </w:tr>
      <w:tr w:rsidR="00920491" w:rsidRPr="00053F93" w:rsidTr="00920491">
        <w:trPr>
          <w:trHeight w:val="860"/>
        </w:trPr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91" w:rsidRDefault="00920491" w:rsidP="009B50DC"/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1" w:rsidRPr="00053F93" w:rsidRDefault="00920491" w:rsidP="009B50DC"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8472EE" wp14:editId="6D3A04C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107315</wp:posOffset>
                      </wp:positionV>
                      <wp:extent cx="228600" cy="223520"/>
                      <wp:effectExtent l="6350" t="12065" r="12700" b="1206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1.75pt;margin-top:8.45pt;width:18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"/>
                  </w:pict>
                </mc:Fallback>
              </mc:AlternateContent>
            </w:r>
            <w:r>
              <w:t xml:space="preserve">            н</w:t>
            </w:r>
            <w:r w:rsidRPr="00053F93">
              <w:t>оутбука</w:t>
            </w:r>
          </w:p>
          <w:p w:rsidR="00920491" w:rsidRPr="00053F93" w:rsidRDefault="00920491" w:rsidP="009B50DC"/>
        </w:tc>
      </w:tr>
    </w:tbl>
    <w:p w:rsidR="00A62787" w:rsidRDefault="00C65382"/>
    <w:sectPr w:rsidR="00A6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95"/>
    <w:rsid w:val="007B1195"/>
    <w:rsid w:val="00850B6E"/>
    <w:rsid w:val="00920491"/>
    <w:rsid w:val="00C65382"/>
    <w:rsid w:val="00D6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91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91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</Characters>
  <Application>Microsoft Office Word</Application>
  <DocSecurity>0</DocSecurity>
  <Lines>1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2017-02-21T10:55:00Z</dcterms:created>
  <dcterms:modified xsi:type="dcterms:W3CDTF">2017-02-24T09:46:00Z</dcterms:modified>
</cp:coreProperties>
</file>